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8" w:rsidRDefault="006359AC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2.35pt;margin-top:-663.8pt;width:0;height:649.9pt;z-index:251671552" o:connectortype="straight"/>
        </w:pict>
      </w:r>
      <w:r w:rsidR="004D0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0" type="#_x0000_t202" style="position:absolute;margin-left:242.45pt;margin-top:144.4pt;width:295.15pt;height:697.4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" stroked="f" strokecolor="black [3213]">
            <v:stroke dashstyle="dash"/>
            <v:textbox inset="9.5mm,10mm,9.5mm">
              <w:txbxContent>
                <w:p w:rsidR="000B11DC" w:rsidRPr="000B11DC" w:rsidRDefault="000B11DC" w:rsidP="000B11DC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 w:rsidRPr="000B11DC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Experiência Profissional</w:t>
                  </w:r>
                </w:p>
                <w:p w:rsidR="000B11DC" w:rsidRDefault="000B11DC" w:rsidP="000B11DC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B11DC">
                    <w:rPr>
                      <w:rFonts w:ascii="Calibri" w:hAnsi="Calibri"/>
                      <w:sz w:val="28"/>
                      <w:szCs w:val="28"/>
                    </w:rPr>
                    <w:t>Empresa 1, Título do cargo 1,</w:t>
                  </w:r>
                  <w:r w:rsidR="006359AC">
                    <w:rPr>
                      <w:rFonts w:ascii="Calibri" w:hAnsi="Calibri"/>
                      <w:sz w:val="28"/>
                      <w:szCs w:val="28"/>
                    </w:rPr>
                    <w:t xml:space="preserve"> 2012-2014</w:t>
                  </w:r>
                </w:p>
                <w:p w:rsidR="000B11DC" w:rsidRPr="000B11DC" w:rsidRDefault="000B11DC" w:rsidP="000B11DC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8"/>
                      <w:szCs w:val="28"/>
                    </w:rPr>
                  </w:pPr>
                  <w:r w:rsidRPr="000B11DC">
                    <w:rPr>
                      <w:rFonts w:ascii="Calibri" w:hAnsi="Calibri"/>
                      <w:sz w:val="28"/>
                      <w:szCs w:val="28"/>
                    </w:rPr>
                    <w:t>Atividade 1</w:t>
                  </w:r>
                </w:p>
                <w:p w:rsidR="000B11DC" w:rsidRPr="000B11DC" w:rsidRDefault="000B11DC" w:rsidP="000B11DC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8"/>
                      <w:szCs w:val="28"/>
                    </w:rPr>
                  </w:pPr>
                  <w:r w:rsidRPr="000B11DC">
                    <w:rPr>
                      <w:rFonts w:ascii="Calibri" w:hAnsi="Calibri"/>
                      <w:sz w:val="28"/>
                      <w:szCs w:val="28"/>
                    </w:rPr>
                    <w:t>Atividade 2</w:t>
                  </w:r>
                </w:p>
                <w:p w:rsidR="000B11DC" w:rsidRDefault="000B11DC" w:rsidP="000B11D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8"/>
                      <w:szCs w:val="28"/>
                    </w:rPr>
                  </w:pPr>
                  <w:r w:rsidRPr="000B11DC">
                    <w:rPr>
                      <w:rFonts w:ascii="Calibri" w:hAnsi="Calibri"/>
                      <w:sz w:val="28"/>
                      <w:szCs w:val="28"/>
                    </w:rPr>
                    <w:t>Atividade 2</w:t>
                  </w:r>
                </w:p>
                <w:p w:rsidR="000B11DC" w:rsidRPr="000B11DC" w:rsidRDefault="000B11DC" w:rsidP="000B11DC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0B11DC" w:rsidRPr="002C3D81" w:rsidRDefault="002C3D81" w:rsidP="000B11DC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Formações</w:t>
                  </w:r>
                  <w:r w:rsidRPr="002C3D81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Complementa</w:t>
                  </w:r>
                  <w:r w:rsidRPr="002C3D81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res</w:t>
                  </w:r>
                </w:p>
                <w:p w:rsidR="002C3D81" w:rsidRPr="002C3D81" w:rsidRDefault="002C3D81" w:rsidP="002C3D81">
                  <w:pPr>
                    <w:rPr>
                      <w:sz w:val="28"/>
                      <w:szCs w:val="28"/>
                    </w:rPr>
                  </w:pPr>
                  <w:r w:rsidRPr="002C3D81">
                    <w:rPr>
                      <w:sz w:val="28"/>
                      <w:szCs w:val="28"/>
                    </w:rPr>
                    <w:t>Preencher com informações relevantes que não se encaixem com as sessões anteriores</w:t>
                  </w:r>
                </w:p>
                <w:p w:rsidR="009846E7" w:rsidRDefault="009846E7" w:rsidP="009846E7"/>
              </w:txbxContent>
            </v:textbox>
            <w10:wrap type="square"/>
          </v:shape>
        </w:pict>
      </w:r>
      <w:r w:rsidR="004D0D40">
        <w:rPr>
          <w:noProof/>
        </w:rPr>
        <w:pict>
          <v:shape id="_x0000_s1029" type="#_x0000_t202" style="position:absolute;margin-left:-55.65pt;margin-top:0;width:592.1pt;height:142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" filled="f" fillcolor="#fbe4d5 [661]" stroked="f">
            <v:textbox>
              <w:txbxContent>
                <w:p w:rsidR="00206127" w:rsidRDefault="00206127" w:rsidP="009846E7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9846E7" w:rsidRPr="005A30BF" w:rsidRDefault="009846E7" w:rsidP="005A30BF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52"/>
                      <w:szCs w:val="52"/>
                    </w:rPr>
                  </w:pPr>
                  <w:r w:rsidRPr="005A30BF">
                    <w:rPr>
                      <w:rFonts w:ascii="Calibri" w:hAnsi="Calibri"/>
                      <w:b/>
                      <w:color w:val="C00000"/>
                      <w:sz w:val="52"/>
                      <w:szCs w:val="52"/>
                    </w:rPr>
                    <w:t>Coloque o seu nome aqui</w:t>
                  </w:r>
                </w:p>
              </w:txbxContent>
            </v:textbox>
            <w10:wrap type="square"/>
          </v:shape>
        </w:pict>
      </w:r>
      <w:r w:rsidR="0041723D">
        <w:rPr>
          <w:noProof/>
          <w:lang w:eastAsia="pt-PT"/>
        </w:rPr>
        <w:pict>
          <v:line id="Conexão reta 6" o:spid="_x0000_s1026" style="position:absolute;z-index:251669504;visibility:visible" from="247.05pt,542.25pt" to="527.5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" strokecolor="black [3213]" strokeweight=".5pt">
            <v:stroke joinstyle="miter"/>
          </v:line>
        </w:pict>
      </w:r>
      <w:r w:rsidR="0041723D">
        <w:rPr>
          <w:noProof/>
          <w:lang w:eastAsia="pt-PT"/>
        </w:rPr>
        <w:pict>
          <v:line id="Conexão reta 7" o:spid="_x0000_s1032" style="position:absolute;z-index:251670528;visibility:visible" from="247.05pt,402pt" to="519.3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" strokecolor="black [3213]" strokeweight=".5pt">
            <v:stroke joinstyle="miter"/>
          </v:line>
        </w:pict>
      </w:r>
      <w:r w:rsidR="0041723D">
        <w:rPr>
          <w:noProof/>
          <w:lang w:eastAsia="pt-PT"/>
        </w:rPr>
        <w:pict>
          <v:line id="Conexão reta 4" o:spid="_x0000_s1031" style="position:absolute;z-index:251668480;visibility:visible" from="-47.85pt,285.95pt" to="229.3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" strokecolor="white [3212]" strokeweight=".5pt">
            <v:stroke joinstyle="miter"/>
          </v:line>
        </w:pict>
      </w:r>
      <w:bookmarkStart w:id="0" w:name="_GoBack"/>
      <w:bookmarkEnd w:id="0"/>
      <w:r w:rsidR="0041723D">
        <w:rPr>
          <w:noProof/>
        </w:rPr>
        <w:pict>
          <v:shape id="_x0000_s1027" type="#_x0000_t202" style="position:absolute;margin-left:-56.7pt;margin-top:2in;width:298.7pt;height:697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" filled="f" fillcolor="#c45911 [2405]" stroked="f" strokecolor="black [3213]">
            <v:stroke dashstyle="dash"/>
            <v:textbox inset="9.5mm,10mm,9.5mm">
              <w:txbxContent>
                <w:p w:rsidR="005A30BF" w:rsidRDefault="005A30BF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Dados Pessoais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Endereço completo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seuemail@internet.com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(21) 9999-1234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(21) 9999-5678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Linkedin.com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06127" w:rsidRPr="005A30BF" w:rsidRDefault="00206127" w:rsidP="00206127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 w:rsidRPr="005A30BF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Objetivo Profissional</w:t>
                  </w:r>
                </w:p>
                <w:p w:rsidR="00206127" w:rsidRPr="00743E53" w:rsidRDefault="00206127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 xml:space="preserve">Coloque aqui o seu objetivo profissional </w:t>
                  </w:r>
                </w:p>
                <w:p w:rsidR="002C3D81" w:rsidRPr="00743E53" w:rsidRDefault="002C3D81" w:rsidP="00206127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0B11DC" w:rsidRPr="005A30BF" w:rsidRDefault="000B11DC" w:rsidP="000B11DC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 w:rsidRPr="005A30BF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Resumo Profissional</w:t>
                  </w:r>
                </w:p>
                <w:p w:rsidR="000B11DC" w:rsidRPr="00743E53" w:rsidRDefault="000B11DC" w:rsidP="000B11DC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Coloque aqui o seu resumo profissional</w:t>
                  </w:r>
                </w:p>
                <w:p w:rsidR="00206127" w:rsidRPr="00743E53" w:rsidRDefault="00206127" w:rsidP="009846E7"/>
                <w:p w:rsidR="002C3D81" w:rsidRPr="005A30BF" w:rsidRDefault="002C3D81" w:rsidP="002C3D81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 w:rsidRPr="005A30BF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Formação Acadêmica</w:t>
                  </w:r>
                </w:p>
                <w:p w:rsidR="002C3D81" w:rsidRPr="00743E53" w:rsidRDefault="002C3D81" w:rsidP="002C3D81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Nome do Curso 1, Instituição 1, Cidade 1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2012</w:t>
                  </w:r>
                </w:p>
                <w:p w:rsidR="002C3D81" w:rsidRPr="00743E53" w:rsidRDefault="002C3D81" w:rsidP="002C3D81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Nome do Curso 2, Instituição 2, Cidade 2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2011</w:t>
                  </w:r>
                </w:p>
                <w:p w:rsidR="002C3D81" w:rsidRPr="00743E53" w:rsidRDefault="002C3D81" w:rsidP="002C3D81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Nome do Curso 3, Instituição 3, Cidade 3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2010</w:t>
                  </w:r>
                </w:p>
                <w:p w:rsidR="002C3D81" w:rsidRPr="00743E53" w:rsidRDefault="002C3D81" w:rsidP="009846E7"/>
                <w:p w:rsidR="009732F5" w:rsidRPr="005A30BF" w:rsidRDefault="009732F5" w:rsidP="009732F5">
                  <w:pPr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</w:pPr>
                  <w:r w:rsidRPr="005A30BF">
                    <w:rPr>
                      <w:rFonts w:ascii="Calibri" w:hAnsi="Calibri"/>
                      <w:b/>
                      <w:color w:val="C00000"/>
                      <w:sz w:val="32"/>
                      <w:szCs w:val="32"/>
                    </w:rPr>
                    <w:t>Idiomas</w:t>
                  </w:r>
                </w:p>
                <w:p w:rsidR="009732F5" w:rsidRPr="00743E53" w:rsidRDefault="009732F5" w:rsidP="009732F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Idioma 1, Instituição 1,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2012</w:t>
                  </w:r>
                </w:p>
                <w:p w:rsidR="009732F5" w:rsidRPr="00743E53" w:rsidRDefault="009732F5" w:rsidP="009732F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>Idioma 2, Instituição 2,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2012</w:t>
                  </w:r>
                </w:p>
                <w:p w:rsidR="009732F5" w:rsidRPr="00743E53" w:rsidRDefault="009732F5" w:rsidP="009732F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 xml:space="preserve">Idioma 3, Instituição 3, </w:t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 w:rsidRPr="00743E53">
                    <w:rPr>
                      <w:rFonts w:ascii="Calibri" w:hAnsi="Calibri"/>
                      <w:sz w:val="28"/>
                      <w:szCs w:val="28"/>
                    </w:rPr>
                    <w:tab/>
                    <w:t>2012</w:t>
                  </w:r>
                </w:p>
                <w:p w:rsidR="009732F5" w:rsidRPr="00206127" w:rsidRDefault="009732F5" w:rsidP="009846E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="0041723D">
        <w:rPr>
          <w:noProof/>
        </w:rPr>
        <w:pict>
          <v:shape id="_x0000_s1028" type="#_x0000_t202" style="position:absolute;margin-left:238.6pt;margin-top:142.65pt;width:298.7pt;height:697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" stroked="f">
            <v:textbox inset="9.5mm,,9.5mm">
              <w:txbxContent>
                <w:p w:rsidR="009846E7" w:rsidRDefault="009846E7"/>
              </w:txbxContent>
            </v:textbox>
            <w10:wrap type="square"/>
          </v:shape>
        </w:pict>
      </w:r>
    </w:p>
    <w:sectPr w:rsidR="000B2108" w:rsidSect="009846E7">
      <w:pgSz w:w="11906" w:h="16838"/>
      <w:pgMar w:top="0" w:right="1134" w:bottom="0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4A" w:rsidRDefault="00477C4A" w:rsidP="00D26E9B">
      <w:pPr>
        <w:spacing w:after="0" w:line="240" w:lineRule="auto"/>
      </w:pPr>
      <w:r>
        <w:separator/>
      </w:r>
    </w:p>
  </w:endnote>
  <w:endnote w:type="continuationSeparator" w:id="1">
    <w:p w:rsidR="00477C4A" w:rsidRDefault="00477C4A" w:rsidP="00D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4A" w:rsidRDefault="00477C4A" w:rsidP="00D26E9B">
      <w:pPr>
        <w:spacing w:after="0" w:line="240" w:lineRule="auto"/>
      </w:pPr>
      <w:r>
        <w:separator/>
      </w:r>
    </w:p>
  </w:footnote>
  <w:footnote w:type="continuationSeparator" w:id="1">
    <w:p w:rsidR="00477C4A" w:rsidRDefault="00477C4A" w:rsidP="00D2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5C4"/>
    <w:multiLevelType w:val="hybridMultilevel"/>
    <w:tmpl w:val="5CB876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2A7"/>
    <w:multiLevelType w:val="hybridMultilevel"/>
    <w:tmpl w:val="3C5A9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31AC"/>
    <w:multiLevelType w:val="hybridMultilevel"/>
    <w:tmpl w:val="A18E5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9B"/>
    <w:rsid w:val="0005739E"/>
    <w:rsid w:val="000B11DC"/>
    <w:rsid w:val="000B2108"/>
    <w:rsid w:val="001769F7"/>
    <w:rsid w:val="00206127"/>
    <w:rsid w:val="002C3D81"/>
    <w:rsid w:val="0041723D"/>
    <w:rsid w:val="00477C4A"/>
    <w:rsid w:val="004D0D40"/>
    <w:rsid w:val="005A30BF"/>
    <w:rsid w:val="006359AC"/>
    <w:rsid w:val="0072002E"/>
    <w:rsid w:val="00743E53"/>
    <w:rsid w:val="009732F5"/>
    <w:rsid w:val="009846E7"/>
    <w:rsid w:val="00A55A0C"/>
    <w:rsid w:val="00D26E9B"/>
    <w:rsid w:val="00D2721B"/>
    <w:rsid w:val="00E5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E7"/>
  </w:style>
  <w:style w:type="paragraph" w:styleId="Ttulo1">
    <w:name w:val="heading 1"/>
    <w:basedOn w:val="Normal"/>
    <w:next w:val="Normal"/>
    <w:link w:val="Ttulo1Char"/>
    <w:uiPriority w:val="9"/>
    <w:qFormat/>
    <w:rsid w:val="00D26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6E9B"/>
    <w:pPr>
      <w:outlineLvl w:val="9"/>
    </w:pPr>
    <w:rPr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D26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E9B"/>
  </w:style>
  <w:style w:type="paragraph" w:styleId="Rodap">
    <w:name w:val="footer"/>
    <w:basedOn w:val="Normal"/>
    <w:link w:val="RodapChar"/>
    <w:uiPriority w:val="99"/>
    <w:unhideWhenUsed/>
    <w:rsid w:val="00D26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E9B"/>
  </w:style>
  <w:style w:type="paragraph" w:styleId="PargrafodaLista">
    <w:name w:val="List Paragraph"/>
    <w:basedOn w:val="Normal"/>
    <w:uiPriority w:val="34"/>
    <w:qFormat/>
    <w:rsid w:val="000B11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Dias</dc:creator>
  <cp:keywords/>
  <dc:description/>
  <cp:lastModifiedBy>Elis</cp:lastModifiedBy>
  <cp:revision>12</cp:revision>
  <dcterms:created xsi:type="dcterms:W3CDTF">2019-01-14T21:42:00Z</dcterms:created>
  <dcterms:modified xsi:type="dcterms:W3CDTF">2019-01-17T16:48:00Z</dcterms:modified>
</cp:coreProperties>
</file>